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E0" w:rsidRPr="00D51FF9" w:rsidRDefault="00990CAB" w:rsidP="001A3C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1FF9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396575" w:rsidRPr="00D51FF9">
        <w:rPr>
          <w:rFonts w:ascii="Times New Roman" w:hAnsi="Times New Roman" w:cs="Times New Roman"/>
          <w:b/>
          <w:sz w:val="36"/>
          <w:szCs w:val="36"/>
        </w:rPr>
        <w:t>педагогических работников МБОУ СОШ № 83</w:t>
      </w:r>
    </w:p>
    <w:p w:rsidR="00396575" w:rsidRPr="00D51FF9" w:rsidRDefault="00396575" w:rsidP="001A3CD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1701"/>
        <w:gridCol w:w="1984"/>
        <w:gridCol w:w="2127"/>
        <w:gridCol w:w="1276"/>
        <w:gridCol w:w="1559"/>
        <w:gridCol w:w="1559"/>
        <w:gridCol w:w="851"/>
        <w:gridCol w:w="850"/>
        <w:gridCol w:w="1701"/>
      </w:tblGrid>
      <w:tr w:rsidR="00987ADE" w:rsidRPr="00D51FF9" w:rsidTr="00B0474A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D51FF9" w:rsidRDefault="00987ADE" w:rsidP="00492513">
            <w:pPr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D51FF9" w:rsidRDefault="00987AD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 xml:space="preserve">Дата повышения </w:t>
            </w:r>
            <w:proofErr w:type="spellStart"/>
            <w:r w:rsidRPr="00D51FF9">
              <w:rPr>
                <w:rFonts w:ascii="Times New Roman" w:hAnsi="Times New Roman" w:cs="Times New Roman"/>
                <w:b/>
              </w:rPr>
              <w:t>квалифи</w:t>
            </w:r>
            <w:r w:rsidR="00492513" w:rsidRPr="00D51FF9">
              <w:rPr>
                <w:rFonts w:ascii="Times New Roman" w:hAnsi="Times New Roman" w:cs="Times New Roman"/>
                <w:b/>
              </w:rPr>
              <w:t>-</w:t>
            </w:r>
            <w:r w:rsidRPr="00D51FF9">
              <w:rPr>
                <w:rFonts w:ascii="Times New Roman" w:hAnsi="Times New Roman" w:cs="Times New Roman"/>
                <w:b/>
              </w:rPr>
              <w:t>кации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987ADE" w:rsidRPr="00D51FF9" w:rsidRDefault="00D43FD7" w:rsidP="00D43FD7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Об-щий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 xml:space="preserve"> с</w:t>
            </w:r>
            <w:r w:rsidR="00987ADE" w:rsidRPr="00D51FF9">
              <w:rPr>
                <w:rFonts w:ascii="Times New Roman" w:hAnsi="Times New Roman" w:cs="Times New Roman"/>
                <w:b/>
              </w:rPr>
              <w:t>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</w:p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51F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D51FF9"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ADE" w:rsidRPr="00D51FF9" w:rsidRDefault="00987ADE" w:rsidP="00492513">
            <w:pPr>
              <w:spacing w:after="0" w:line="240" w:lineRule="auto"/>
              <w:ind w:left="72" w:right="72"/>
              <w:jc w:val="center"/>
              <w:rPr>
                <w:rFonts w:ascii="Times New Roman" w:hAnsi="Times New Roman" w:cs="Times New Roman"/>
                <w:b/>
              </w:rPr>
            </w:pPr>
            <w:r w:rsidRPr="00D51FF9">
              <w:rPr>
                <w:rFonts w:ascii="Times New Roman" w:hAnsi="Times New Roman" w:cs="Times New Roman"/>
                <w:b/>
              </w:rPr>
              <w:t>Особые отметки</w:t>
            </w:r>
          </w:p>
        </w:tc>
      </w:tr>
      <w:tr w:rsidR="003921D1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Абраамян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Григоровна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Университет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им.Мовеса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г.Ереван</w:t>
            </w:r>
          </w:p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4D1C04" w:rsidRPr="00D51FF9" w:rsidRDefault="00A1005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</w:t>
            </w:r>
            <w:r w:rsidR="004D1C04" w:rsidRPr="00D51FF9">
              <w:rPr>
                <w:rFonts w:ascii="Times New Roman" w:hAnsi="Times New Roman" w:cs="Times New Roman"/>
              </w:rPr>
              <w:t>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BE645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АА 000197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38B9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</w:t>
            </w:r>
            <w:r w:rsidR="00DD285F">
              <w:rPr>
                <w:rFonts w:ascii="Times New Roman" w:hAnsi="Times New Roman" w:cs="Times New Roman"/>
              </w:rPr>
              <w:t>ль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1A6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1A6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Арендаренко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Наталья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1B58FF" w:rsidP="001B5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1F633D"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немецкий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 -1 241936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DD285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FE1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FE1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FE38B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38B9">
              <w:rPr>
                <w:rFonts w:ascii="Times New Roman" w:hAnsi="Times New Roman" w:cs="Times New Roman"/>
                <w:b/>
              </w:rPr>
              <w:t>Заслуженный учитель РФ</w:t>
            </w:r>
          </w:p>
        </w:tc>
      </w:tr>
      <w:tr w:rsidR="00FE38B9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B9" w:rsidRPr="00D51FF9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Баева Антонина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8B9" w:rsidRPr="00D51FF9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F633D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38B9" w:rsidRPr="00D51FF9" w:rsidRDefault="001F633D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FE38B9">
              <w:rPr>
                <w:rFonts w:ascii="Times New Roman" w:hAnsi="Times New Roman" w:cs="Times New Roman"/>
              </w:rPr>
              <w:t>биолог, преподаватель биологии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3277260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DD285F" w:rsidP="004D1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1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D51FF9" w:rsidRDefault="00FE38B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B9" w:rsidRPr="00FE38B9" w:rsidRDefault="00FE38B9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21D1" w:rsidRPr="00D51FF9" w:rsidTr="00B0474A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1B58FF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8FF">
              <w:rPr>
                <w:rFonts w:ascii="Times New Roman" w:hAnsi="Times New Roman" w:cs="Times New Roman"/>
              </w:rPr>
              <w:t>Информационная работа, профильная ориентация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</w:t>
            </w:r>
            <w:r w:rsidR="001F633D">
              <w:rPr>
                <w:rFonts w:ascii="Times New Roman" w:hAnsi="Times New Roman" w:cs="Times New Roman"/>
              </w:rPr>
              <w:t xml:space="preserve"> 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</w:p>
          <w:p w:rsidR="004D1C04" w:rsidRPr="00D51FF9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Педагог-психолог, 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BE645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1303605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DD285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FE1A6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FE1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E1A6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38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Баслык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1F6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</w:t>
            </w:r>
            <w:r w:rsidR="001F633D" w:rsidRPr="00D51FF9">
              <w:rPr>
                <w:rFonts w:ascii="Times New Roman" w:hAnsi="Times New Roman" w:cs="Times New Roman"/>
              </w:rPr>
              <w:t>т</w:t>
            </w:r>
            <w:r w:rsidR="001F633D">
              <w:rPr>
                <w:rFonts w:ascii="Times New Roman" w:hAnsi="Times New Roman" w:cs="Times New Roman"/>
              </w:rPr>
              <w:t xml:space="preserve"> 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Pr="00D51FF9">
              <w:rPr>
                <w:rFonts w:ascii="Times New Roman" w:hAnsi="Times New Roman" w:cs="Times New Roman"/>
              </w:rPr>
              <w:t xml:space="preserve">    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ШВ -322712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EB44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Белоус Наталья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сопровождение детей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Межотраслевой Региональный </w:t>
            </w:r>
            <w:r w:rsidRPr="00D51FF9">
              <w:rPr>
                <w:rFonts w:ascii="Times New Roman" w:hAnsi="Times New Roman" w:cs="Times New Roman"/>
              </w:rPr>
              <w:lastRenderedPageBreak/>
              <w:t xml:space="preserve">Центр ПК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ПК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="001F633D">
              <w:rPr>
                <w:rFonts w:ascii="Times New Roman" w:hAnsi="Times New Roman" w:cs="Times New Roman"/>
              </w:rPr>
              <w:t>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="001F633D"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 xml:space="preserve"> Практическая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ПП-075564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</w:t>
            </w:r>
            <w:r w:rsidR="00DD285F">
              <w:rPr>
                <w:rFonts w:ascii="Times New Roman" w:hAnsi="Times New Roman" w:cs="Times New Roman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21D1" w:rsidRPr="00D51FF9" w:rsidTr="00B0474A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Беспалова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Бакалавриат </w:t>
            </w:r>
            <w:r w:rsidR="001F633D">
              <w:rPr>
                <w:rFonts w:ascii="Times New Roman" w:hAnsi="Times New Roman" w:cs="Times New Roman"/>
              </w:rPr>
              <w:t>С</w:t>
            </w:r>
            <w:r w:rsidR="001F633D" w:rsidRPr="00D51FF9">
              <w:rPr>
                <w:rFonts w:ascii="Times New Roman" w:hAnsi="Times New Roman" w:cs="Times New Roman"/>
              </w:rPr>
              <w:t>пециальность</w:t>
            </w:r>
            <w:r w:rsidR="001F633D">
              <w:rPr>
                <w:rFonts w:ascii="Times New Roman" w:hAnsi="Times New Roman" w:cs="Times New Roman"/>
              </w:rPr>
              <w:t xml:space="preserve"> -</w:t>
            </w:r>
            <w:r w:rsidR="001F633D"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102318-0533392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D285F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DD285F">
              <w:rPr>
                <w:rFonts w:ascii="Times New Roman" w:hAnsi="Times New Roman" w:cs="Times New Roman"/>
                <w:sz w:val="24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F72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Бондаренко Галина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Государственный педагогический институт города Майкопа     Специальность 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Ю -692983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932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932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D285F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85F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</w:p>
        </w:tc>
      </w:tr>
      <w:tr w:rsidR="003921D1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Благовещенская Елена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Южно-Сахалинский государственный педагогический институт  Специальность  -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ФВ - 276752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32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DD28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Участник очного этапа конкурса "Учитель года города Краснодара"</w:t>
            </w:r>
          </w:p>
        </w:tc>
      </w:tr>
      <w:tr w:rsidR="003921D1" w:rsidRPr="00D51FF9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Бугаев Валерий Витальевич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94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  <w:r w:rsidR="00FB7A50">
              <w:rPr>
                <w:rFonts w:ascii="Times New Roman" w:hAnsi="Times New Roman" w:cs="Times New Roman"/>
              </w:rPr>
              <w:t xml:space="preserve">  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 Специальность – </w:t>
            </w:r>
            <w:r w:rsidR="00FB7A50" w:rsidRPr="00D51FF9">
              <w:rPr>
                <w:rFonts w:ascii="Times New Roman" w:hAnsi="Times New Roman" w:cs="Times New Roman"/>
              </w:rPr>
              <w:t>Русский</w:t>
            </w:r>
            <w:r w:rsidRPr="00D51FF9">
              <w:rPr>
                <w:rFonts w:ascii="Times New Roman" w:hAnsi="Times New Roman" w:cs="Times New Roman"/>
              </w:rPr>
              <w:t xml:space="preserve">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ИВ  - 832920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32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0C91" w:rsidRPr="00D51FF9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Pr="00D51FF9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Pr="00D51FF9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4A389F" w:rsidRDefault="004A389F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389F" w:rsidRDefault="004A389F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4A389F" w:rsidRPr="00D51FF9" w:rsidRDefault="004A389F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Программирование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БВС 0774212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932194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932194" w:rsidP="00DD285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Бурлака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ГОУ ВПО КГУФКСТ</w:t>
            </w:r>
            <w:r w:rsidR="00FB7A50">
              <w:rPr>
                <w:rFonts w:ascii="Times New Roman" w:hAnsi="Times New Roman" w:cs="Times New Roman"/>
              </w:rPr>
              <w:t xml:space="preserve"> С</w:t>
            </w:r>
            <w:r w:rsidR="00FB7A50" w:rsidRPr="00D51FF9">
              <w:rPr>
                <w:rFonts w:ascii="Times New Roman" w:hAnsi="Times New Roman" w:cs="Times New Roman"/>
              </w:rPr>
              <w:t>пециальность</w:t>
            </w:r>
            <w:r w:rsidR="00FB7A50">
              <w:rPr>
                <w:rFonts w:ascii="Times New Roman" w:hAnsi="Times New Roman" w:cs="Times New Roman"/>
              </w:rPr>
              <w:t xml:space="preserve"> -</w:t>
            </w:r>
          </w:p>
          <w:p w:rsidR="004D1C04" w:rsidRPr="00D51FF9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-0759254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D40C9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Васина Ирина Георгиевна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Литературное чтение, ОПК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 xml:space="preserve">Высшее КУБГУ    </w:t>
            </w:r>
            <w:r w:rsidR="004D1C04" w:rsidRPr="00D51FF9">
              <w:rPr>
                <w:rFonts w:ascii="Times New Roman" w:hAnsi="Times New Roman" w:cs="Times New Roman"/>
              </w:rPr>
              <w:t>Специальность</w:t>
            </w:r>
            <w:r w:rsidRPr="00D51FF9">
              <w:rPr>
                <w:rFonts w:ascii="Times New Roman" w:hAnsi="Times New Roman" w:cs="Times New Roman"/>
              </w:rPr>
              <w:t xml:space="preserve"> – </w:t>
            </w:r>
            <w:r w:rsidR="004D1C04" w:rsidRPr="00D51FF9">
              <w:rPr>
                <w:rFonts w:ascii="Times New Roman" w:hAnsi="Times New Roman" w:cs="Times New Roman"/>
              </w:rPr>
              <w:t xml:space="preserve">педагогика и </w:t>
            </w:r>
            <w:r w:rsidR="004D1C04" w:rsidRPr="00D51FF9">
              <w:rPr>
                <w:rFonts w:ascii="Times New Roman" w:hAnsi="Times New Roman" w:cs="Times New Roman"/>
              </w:rPr>
              <w:lastRenderedPageBreak/>
              <w:t xml:space="preserve">методика начального образования 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МТ-442058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FB7A50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B7A50">
              <w:rPr>
                <w:rFonts w:ascii="Times New Roman" w:hAnsi="Times New Roman" w:cs="Times New Roman"/>
                <w:b/>
              </w:rPr>
              <w:t xml:space="preserve">Победитель конкурса "Учитель года </w:t>
            </w:r>
            <w:r w:rsidRPr="00FB7A50">
              <w:rPr>
                <w:rFonts w:ascii="Times New Roman" w:hAnsi="Times New Roman" w:cs="Times New Roman"/>
                <w:b/>
              </w:rPr>
              <w:lastRenderedPageBreak/>
              <w:t>города Краснодара -2013" в номинации Основы Православной культуры</w:t>
            </w:r>
          </w:p>
        </w:tc>
      </w:tr>
      <w:tr w:rsidR="007844E1" w:rsidRPr="00D51FF9" w:rsidTr="00D40C91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Вербицкая Анастасия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Специальность – преподавание математики и информатики (магистр)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102304 0000480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7844E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Веретельник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Марина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Краснодарское педагогическое училище Специальность – </w:t>
            </w:r>
            <w:r w:rsidR="004D1C04" w:rsidRPr="00D51FF9">
              <w:rPr>
                <w:rFonts w:ascii="Times New Roman" w:hAnsi="Times New Roman" w:cs="Times New Roman"/>
              </w:rPr>
              <w:t xml:space="preserve">преподавание в </w:t>
            </w:r>
            <w:r w:rsidRPr="00D51FF9">
              <w:rPr>
                <w:rFonts w:ascii="Times New Roman" w:hAnsi="Times New Roman" w:cs="Times New Roman"/>
              </w:rPr>
              <w:t>начальных клас</w:t>
            </w:r>
            <w:r w:rsidR="004D1C04" w:rsidRPr="00D51FF9">
              <w:rPr>
                <w:rFonts w:ascii="Times New Roman" w:hAnsi="Times New Roman" w:cs="Times New Roman"/>
              </w:rPr>
              <w:t>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ПГ - 003300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DD285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921D1" w:rsidRPr="00DD285F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285F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Вислогубова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Лариса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Default="003921D1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История, </w:t>
            </w:r>
            <w:r w:rsidR="00FB7A50">
              <w:rPr>
                <w:rFonts w:ascii="Times New Roman" w:hAnsi="Times New Roman" w:cs="Times New Roman"/>
              </w:rPr>
              <w:t>О</w:t>
            </w:r>
            <w:r w:rsidRPr="00D51FF9">
              <w:rPr>
                <w:rFonts w:ascii="Times New Roman" w:hAnsi="Times New Roman" w:cs="Times New Roman"/>
              </w:rPr>
              <w:t>бществознание</w:t>
            </w:r>
          </w:p>
          <w:p w:rsidR="00FB7A50" w:rsidRPr="00D51FF9" w:rsidRDefault="00FB7A50" w:rsidP="00FB7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Кубановедение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 история</w:t>
            </w:r>
          </w:p>
          <w:p w:rsidR="00FB7A50" w:rsidRPr="00D51FF9" w:rsidRDefault="00FB7A50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АВС -0518185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D285F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Волынщиков Владимир Михайлович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Незаконченное 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КубГАФКСиТ</w:t>
            </w:r>
            <w:proofErr w:type="spellEnd"/>
          </w:p>
          <w:p w:rsidR="004D1C04" w:rsidRPr="00D51FF9" w:rsidRDefault="004D1C0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EC3D6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EC3D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Гавриленко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немецкого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 Специальность –немецк</w:t>
            </w:r>
            <w:r w:rsidR="004D1C04" w:rsidRPr="00D51FF9">
              <w:rPr>
                <w:rFonts w:ascii="Times New Roman" w:hAnsi="Times New Roman" w:cs="Times New Roman"/>
              </w:rPr>
              <w:t>ий</w:t>
            </w:r>
            <w:r w:rsidRPr="00D51FF9">
              <w:rPr>
                <w:rFonts w:ascii="Times New Roman" w:hAnsi="Times New Roman" w:cs="Times New Roman"/>
              </w:rPr>
              <w:t xml:space="preserve"> язык и литератур</w:t>
            </w:r>
            <w:r w:rsidR="004D1C04" w:rsidRPr="00D51FF9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РВ -245916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</w:t>
            </w:r>
            <w:r w:rsidR="00EB44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932194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932194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Гаврюшова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трудового обучения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Специальность - </w:t>
            </w:r>
            <w:r w:rsidRPr="00D51FF9">
              <w:rPr>
                <w:rFonts w:ascii="Times New Roman" w:hAnsi="Times New Roman" w:cs="Times New Roman"/>
              </w:rPr>
              <w:lastRenderedPageBreak/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Б-1 346892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B44E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932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Ганжа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Виктория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</w:t>
            </w:r>
            <w:r w:rsidR="004D1C04" w:rsidRPr="00D51FF9">
              <w:rPr>
                <w:rFonts w:ascii="Times New Roman" w:hAnsi="Times New Roman" w:cs="Times New Roman"/>
              </w:rPr>
              <w:t xml:space="preserve">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УТ - 763424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EC3D6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34699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3D6D" w:rsidRPr="00D51FF9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D" w:rsidRPr="00EC3D6D" w:rsidRDefault="00EC3D6D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Губанова Дарья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6D" w:rsidRPr="00EC3D6D" w:rsidRDefault="00EC3D6D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EC3D6D" w:rsidRDefault="00EC3D6D" w:rsidP="00492513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>литературв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EC3D6D" w:rsidRPr="00D51FF9" w:rsidRDefault="00EC3D6D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61520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EC3D6D"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EC3D6D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Default="00615207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D6D" w:rsidRPr="00D51FF9" w:rsidRDefault="004A389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D40C91" w:rsidRPr="00D51FF9" w:rsidTr="00B0474A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Default="00D40C91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Default="00D40C91" w:rsidP="00EC3D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40C91" w:rsidP="00492513">
            <w:pPr>
              <w:spacing w:after="0" w:line="240" w:lineRule="auto"/>
              <w:rPr>
                <w:rFonts w:ascii="Times New Roman" w:hAnsi="Times New Roman" w:cs="Times New Roman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8"/>
                <w:shd w:val="clear" w:color="auto" w:fill="FFFFFF"/>
              </w:rPr>
              <w:t>Изобразительное искусство, черчение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40C9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D40C91" w:rsidRDefault="00D40C9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Московский социально-гуманитарный институт </w:t>
            </w:r>
          </w:p>
          <w:p w:rsidR="00D40C91" w:rsidRPr="00D51FF9" w:rsidRDefault="00D40C91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0820862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932194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932194" w:rsidP="00EC3D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Жданова Наталья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языка,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 - </w:t>
            </w:r>
            <w:r w:rsidR="004D1C04" w:rsidRPr="00D51FF9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-642754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EC3D6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Зайцева Лариса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информатики и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Таганрогский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радио-технический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институт      Специальность – Электронные вычислительные машины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ЦВ -378865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615207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1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1D1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Киреева Инна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 Специальность – филолог – преподаватель русского языка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-322155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3921D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615207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932194" w:rsidP="006152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D51FF9" w:rsidRDefault="00457F72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D1" w:rsidRPr="00615207" w:rsidRDefault="003921D1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5207">
              <w:rPr>
                <w:rFonts w:ascii="Times New Roman" w:hAnsi="Times New Roman" w:cs="Times New Roman"/>
                <w:b/>
              </w:rPr>
              <w:t>Кандидат филологических наук</w:t>
            </w:r>
          </w:p>
        </w:tc>
      </w:tr>
      <w:tr w:rsidR="00550316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Корниленко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Биробиджанский ГПИ  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-0277348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Косцов Вячеслав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Балашовский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ГПИ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-264283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4638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 Александр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FB7A50" w:rsidRPr="00D51FF9" w:rsidRDefault="00FB7A50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1FF9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 xml:space="preserve"> - физика, 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102324 0198275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CB46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550316" w:rsidRPr="00D51FF9" w:rsidTr="00B0474A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Кривченко Татьяна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A05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23 ПО 0000189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FB7A50">
        <w:trPr>
          <w:trHeight w:val="5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Лефтерова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КГУКИ  Специальность – художественный руководитель народного хора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АВС - 1839477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F9037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CB4638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Литвиненко Светлана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ИВ -832031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CB4638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4638">
              <w:rPr>
                <w:rFonts w:ascii="Times New Roman" w:hAnsi="Times New Roman" w:cs="Times New Roman"/>
                <w:b/>
              </w:rPr>
              <w:t>Председатель профсоюзного комитета</w:t>
            </w:r>
          </w:p>
        </w:tc>
      </w:tr>
      <w:tr w:rsidR="00550316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Локотун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523B09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педагогическая академия</w:t>
            </w:r>
          </w:p>
          <w:p w:rsidR="00523B09" w:rsidRPr="00D51FF9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</w:t>
            </w:r>
            <w:r>
              <w:rPr>
                <w:rFonts w:ascii="Times New Roman" w:hAnsi="Times New Roman" w:cs="Times New Roman"/>
              </w:rPr>
              <w:lastRenderedPageBreak/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23B09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ВСГ 5725052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523B0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Лысенко Ольга Геннадиевна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русский язык и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-413496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05E7C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</w:t>
            </w:r>
            <w:r w:rsidR="00D90F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7585E" w:rsidRDefault="00550316" w:rsidP="004758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85E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  <w:r w:rsidR="0047585E">
              <w:rPr>
                <w:rFonts w:ascii="Times New Roman" w:hAnsi="Times New Roman" w:cs="Times New Roman"/>
                <w:b/>
              </w:rPr>
              <w:t xml:space="preserve"> Ветеран  труда </w:t>
            </w:r>
          </w:p>
        </w:tc>
      </w:tr>
      <w:tr w:rsidR="00CB4638" w:rsidRPr="00D51FF9" w:rsidTr="00B0474A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CB4638" w:rsidRDefault="00CB4638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CB4638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4638">
              <w:rPr>
                <w:rFonts w:ascii="Times New Roman" w:hAnsi="Times New Roman" w:cs="Times New Roman"/>
              </w:rPr>
              <w:t>Малкова Наталья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A05E7C" w:rsidRPr="00D51FF9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 "МЭГУ - Краснодар"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АВС 0491669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A05E7C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21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38" w:rsidRPr="00D51FF9" w:rsidRDefault="00CB4638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Малышева Ольга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–история,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-0660579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D90F73">
              <w:rPr>
                <w:rFonts w:ascii="Times New Roman" w:hAnsi="Times New Roman" w:cs="Times New Roman"/>
              </w:rPr>
              <w:t>8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CB4638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1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Мамутова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Любовь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КГПИ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Узб.ССР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–русский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 -385028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4DCC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5</w:t>
            </w:r>
            <w:r w:rsidR="009321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5</w:t>
            </w:r>
            <w:r w:rsidR="009321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B2DBA" w:rsidRPr="00D51FF9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BA" w:rsidRPr="008B2DBA" w:rsidRDefault="008B2DBA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2DBA">
              <w:rPr>
                <w:rFonts w:ascii="Times New Roman" w:hAnsi="Times New Roman" w:cs="Times New Roman"/>
              </w:rPr>
              <w:t>Медведев Владислав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BA" w:rsidRPr="00D51FF9" w:rsidRDefault="008B2DBA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A100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8B2DBA" w:rsidRPr="00D51FF9" w:rsidRDefault="008B2DBA" w:rsidP="00FB7A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КубГУФКСТ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</w:t>
            </w:r>
            <w:r w:rsidR="00FB7A50">
              <w:rPr>
                <w:rFonts w:ascii="Times New Roman" w:hAnsi="Times New Roman" w:cs="Times New Roman"/>
              </w:rPr>
              <w:t>С</w:t>
            </w:r>
            <w:r w:rsidR="00FB7A50" w:rsidRPr="00D51FF9">
              <w:rPr>
                <w:rFonts w:ascii="Times New Roman" w:hAnsi="Times New Roman" w:cs="Times New Roman"/>
              </w:rPr>
              <w:t>пециальность</w:t>
            </w:r>
            <w:r w:rsidR="00FB7A50">
              <w:rPr>
                <w:rFonts w:ascii="Times New Roman" w:hAnsi="Times New Roman" w:cs="Times New Roman"/>
              </w:rPr>
              <w:t xml:space="preserve"> -</w:t>
            </w:r>
            <w:r w:rsidR="00FB7A50"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102312-0014295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8B2DBA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</w:t>
            </w:r>
            <w:r w:rsidR="00D90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BA" w:rsidRPr="00D51FF9" w:rsidRDefault="00932194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Молодой специалист </w:t>
            </w:r>
          </w:p>
        </w:tc>
      </w:tr>
      <w:tr w:rsidR="00D40C91" w:rsidRPr="00D51FF9" w:rsidTr="00FB7A50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Pr="008B2DBA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C91" w:rsidRPr="00D51FF9" w:rsidRDefault="00D40C91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EB44EC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EB44EC" w:rsidRPr="00D51FF9" w:rsidRDefault="00EB44EC" w:rsidP="00EB44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ВО "</w:t>
            </w:r>
            <w:proofErr w:type="spellStart"/>
            <w:r>
              <w:rPr>
                <w:rFonts w:ascii="Times New Roman" w:hAnsi="Times New Roman" w:cs="Times New Roman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 региональный метод. центр доп. </w:t>
            </w:r>
            <w:r>
              <w:rPr>
                <w:rFonts w:ascii="Times New Roman" w:hAnsi="Times New Roman" w:cs="Times New Roman"/>
              </w:rPr>
              <w:lastRenderedPageBreak/>
              <w:t>проф.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EB44EC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862403026188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40C9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Default="00932194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91" w:rsidRPr="00D51FF9" w:rsidRDefault="00D40C9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Мельник Алена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УМР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- 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РВ -536096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  <w:r w:rsidR="008B2DB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8B2DBA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B2DBA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  <w:r w:rsidR="0047585E">
              <w:rPr>
                <w:rFonts w:ascii="Times New Roman" w:hAnsi="Times New Roman" w:cs="Times New Roman"/>
                <w:b/>
              </w:rPr>
              <w:t xml:space="preserve"> Ветеран труда</w:t>
            </w: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Меркулова Вера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Cs w:val="19"/>
                <w:shd w:val="clear" w:color="auto" w:fill="FFFFFF"/>
              </w:rPr>
              <w:t>Информационная работа и профильная ориентация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–педагогика и психология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 - 05416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58FF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D51FF9" w:rsidRDefault="001B58FF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FF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Михайлова</w:t>
            </w:r>
            <w:r>
              <w:rPr>
                <w:rFonts w:ascii="Times New Roman" w:hAnsi="Times New Roman" w:cs="Times New Roman"/>
              </w:rPr>
              <w:t xml:space="preserve"> Елена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8FF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Cs w:val="19"/>
                <w:shd w:val="clear" w:color="auto" w:fill="FFFFFF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Default="003A159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3A159D" w:rsidRDefault="003A159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Читинский государственный педагогический институт им. Чернышевского</w:t>
            </w:r>
          </w:p>
          <w:p w:rsidR="003A159D" w:rsidRPr="00D51FF9" w:rsidRDefault="003A159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учитель английского и немецкого языков в средней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3A159D" w:rsidRDefault="003A159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№ 239376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D51FF9" w:rsidRDefault="003A159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D51FF9" w:rsidRDefault="003A159D" w:rsidP="004D1C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D51FF9" w:rsidRDefault="003D364A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8FF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Михайлова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55031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9D" w:rsidRDefault="003A159D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8B2DBA" w:rsidP="008B2D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педагогический университет Специальность - </w:t>
            </w:r>
            <w:r w:rsidRPr="00D51FF9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8B2DB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0425734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F4E6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8B2DBA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2A27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2A27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Моргун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математики, информатики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информатика и ИКТ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КБГУ (г.Нальчик)  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Специальнасть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– 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КВ -488663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82A27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</w:t>
            </w:r>
            <w:r w:rsidR="00D90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3D3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2A27" w:rsidRPr="00D51FF9" w:rsidTr="00B0474A">
        <w:trPr>
          <w:trHeight w:val="5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7" w:rsidRPr="00D51FF9" w:rsidRDefault="00982A2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Мордвинкова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A27" w:rsidRPr="00D51FF9" w:rsidRDefault="00982A27" w:rsidP="00A10056">
            <w:pPr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A10056">
            <w:pPr>
              <w:spacing w:after="0" w:line="240" w:lineRule="auto"/>
              <w:rPr>
                <w:rFonts w:ascii="Times New Roman" w:hAnsi="Times New Roman" w:cs="Times New Roman"/>
                <w:szCs w:val="19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Default="003A159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Среднее специальное </w:t>
            </w:r>
            <w:r w:rsidR="00982A27">
              <w:rPr>
                <w:rFonts w:ascii="Times New Roman" w:hAnsi="Times New Roman" w:cs="Times New Roman"/>
              </w:rPr>
              <w:t xml:space="preserve">Сыктывкарский гуманитарно-педагогический </w:t>
            </w:r>
            <w:r w:rsidR="00982A27">
              <w:rPr>
                <w:rFonts w:ascii="Times New Roman" w:hAnsi="Times New Roman" w:cs="Times New Roman"/>
              </w:rPr>
              <w:lastRenderedPageBreak/>
              <w:t>колледж имени И.А.Куратова</w:t>
            </w:r>
          </w:p>
          <w:p w:rsidR="00982A27" w:rsidRPr="00D51FF9" w:rsidRDefault="00982A2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СПА 0005979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Default="00FB7A50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FB7A50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FB7A50" w:rsidP="00982A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A27" w:rsidRPr="00D51FF9" w:rsidRDefault="00982A27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Мосина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Любовь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Я -506013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A1005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D3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056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  <w:r w:rsidR="0047585E">
              <w:rPr>
                <w:rFonts w:ascii="Times New Roman" w:hAnsi="Times New Roman" w:cs="Times New Roman"/>
                <w:b/>
              </w:rPr>
              <w:t xml:space="preserve"> Ветеран труда</w:t>
            </w:r>
          </w:p>
          <w:p w:rsidR="004A389F" w:rsidRPr="00A10056" w:rsidRDefault="004A389F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50316" w:rsidRPr="00D51FF9" w:rsidTr="00B0474A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Муковская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Зам. директора по УВР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Новосибирский государственный педагогический университет  Специальность – педагогика и методика начального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ДВС -0624919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7844E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10056">
              <w:rPr>
                <w:rFonts w:ascii="Times New Roman" w:hAnsi="Times New Roman" w:cs="Times New Roman"/>
              </w:rPr>
              <w:t>ысшая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A10056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0056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</w:tc>
      </w:tr>
      <w:tr w:rsidR="00550316" w:rsidRPr="00D51FF9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Никитюк Елена Павловна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преподаватель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НВ -656346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3D36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4E1" w:rsidRPr="00D51FF9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Pr="00D51FF9" w:rsidRDefault="007844E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Недолужко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Pr="00D51FF9" w:rsidRDefault="007844E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Логопедическое сопровождение детей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7844E1" w:rsidRDefault="007844E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государственный открытый педагогический университет</w:t>
            </w:r>
          </w:p>
          <w:p w:rsidR="007844E1" w:rsidRPr="00D51FF9" w:rsidRDefault="007844E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0130794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3D364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3D364A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Оберемченко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-математика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ПВ -386760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A10056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</w:t>
            </w:r>
            <w:r w:rsidR="00D90F7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A10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A10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Орцева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Ольга Борисовна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Институт Физкультуры и Спорта Специальность –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 – 1 - 455493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47585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3D3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7585E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85E">
              <w:rPr>
                <w:rFonts w:ascii="Times New Roman" w:hAnsi="Times New Roman" w:cs="Times New Roman"/>
                <w:b/>
              </w:rPr>
              <w:t>Отличник физической культуры и спорта</w:t>
            </w:r>
          </w:p>
        </w:tc>
      </w:tr>
      <w:tr w:rsidR="007844E1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Парпулова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Учитель русского языка и литературы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Специальность –филолог – 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РВ -536023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7844E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FF9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F9">
              <w:rPr>
                <w:rFonts w:ascii="Times New Roman" w:eastAsia="Calibri" w:hAnsi="Times New Roman" w:cs="Times New Roman"/>
              </w:rPr>
              <w:t>Паэгле</w:t>
            </w:r>
            <w:proofErr w:type="spellEnd"/>
            <w:r w:rsidRPr="00D51FF9">
              <w:rPr>
                <w:rFonts w:ascii="Times New Roman" w:eastAsia="Calibri" w:hAnsi="Times New Roman" w:cs="Times New Roman"/>
              </w:rPr>
              <w:t xml:space="preserve"> Надежда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Английский язык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5E" w:rsidRPr="00D51FF9" w:rsidRDefault="0047585E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Default="0047585E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</w:t>
            </w:r>
            <w:r>
              <w:rPr>
                <w:rFonts w:ascii="Times New Roman" w:hAnsi="Times New Roman" w:cs="Times New Roman"/>
              </w:rPr>
              <w:t>- магистр Лингвистика</w:t>
            </w:r>
          </w:p>
          <w:p w:rsidR="0047585E" w:rsidRDefault="0047585E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 ГУ </w:t>
            </w:r>
          </w:p>
          <w:p w:rsidR="0047585E" w:rsidRPr="00D51FF9" w:rsidRDefault="0047585E" w:rsidP="00523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Методика и технолог</w:t>
            </w:r>
            <w:r w:rsidR="00523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препод</w:t>
            </w:r>
            <w:proofErr w:type="spellEnd"/>
            <w:r w:rsidR="00523B0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иностр</w:t>
            </w:r>
            <w:proofErr w:type="spellEnd"/>
            <w:r>
              <w:rPr>
                <w:rFonts w:ascii="Times New Roman" w:hAnsi="Times New Roman" w:cs="Times New Roman"/>
              </w:rPr>
              <w:t>. языков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Default="0047585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102324 0925104</w:t>
            </w:r>
          </w:p>
          <w:p w:rsidR="0047585E" w:rsidRPr="00D51FF9" w:rsidRDefault="0047585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№10231525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7585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7585E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A389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7844E1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Pr="007844E1" w:rsidRDefault="007844E1" w:rsidP="007844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7844E1">
              <w:rPr>
                <w:rFonts w:ascii="Times New Roman" w:eastAsia="Calibri" w:hAnsi="Times New Roman" w:cs="Times New Roman"/>
              </w:rPr>
              <w:t>Перепилица</w:t>
            </w:r>
            <w:proofErr w:type="spellEnd"/>
          </w:p>
          <w:p w:rsidR="007844E1" w:rsidRPr="007844E1" w:rsidRDefault="007844E1" w:rsidP="007844E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844E1">
              <w:rPr>
                <w:rFonts w:ascii="Times New Roman" w:eastAsia="Calibri" w:hAnsi="Times New Roman" w:cs="Times New Roman"/>
              </w:rPr>
              <w:t>Кристина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E1" w:rsidRPr="007844E1" w:rsidRDefault="007844E1" w:rsidP="007844E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844E1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История, обществознание ОДНКНР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7844E1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7844E1" w:rsidRDefault="007844E1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</w:t>
            </w:r>
            <w:r>
              <w:rPr>
                <w:rFonts w:ascii="Times New Roman" w:hAnsi="Times New Roman" w:cs="Times New Roman"/>
              </w:rPr>
              <w:t>- бакалавр</w:t>
            </w:r>
          </w:p>
          <w:p w:rsidR="007844E1" w:rsidRPr="00D51FF9" w:rsidRDefault="007844E1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 - педагогическое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 - 2107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7844E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E1" w:rsidRPr="00D51FF9" w:rsidRDefault="003D364A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BE6F0B" w:rsidRPr="00D51FF9" w:rsidTr="00B0474A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Pr="00D51FF9" w:rsidRDefault="00BE6F0B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0B" w:rsidRPr="007844E1" w:rsidRDefault="00BE6F0B" w:rsidP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0B" w:rsidRPr="007844E1" w:rsidRDefault="00BE6F0B" w:rsidP="007844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BE6F0B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География, 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977BBD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977BBD" w:rsidRPr="00D51FF9" w:rsidRDefault="00977BBD" w:rsidP="0078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 Специальность - география,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977BB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 № 799441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Обучается дистанционно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0B" w:rsidRPr="00D51FF9" w:rsidRDefault="00BE6F0B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Пивадзе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Зам. директора по ВР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BE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</w:t>
            </w:r>
            <w:r w:rsidRPr="00D51FF9">
              <w:rPr>
                <w:rFonts w:ascii="Times New Roman" w:hAnsi="Times New Roman" w:cs="Times New Roman"/>
              </w:rPr>
              <w:lastRenderedPageBreak/>
              <w:t>Специальность –музыка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ФВ -332962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BE6F0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7585E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585E">
              <w:rPr>
                <w:rFonts w:ascii="Times New Roman" w:hAnsi="Times New Roman" w:cs="Times New Roman"/>
                <w:b/>
              </w:rPr>
              <w:t>Отличник народного просвещения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585E">
              <w:rPr>
                <w:rFonts w:ascii="Times New Roman" w:hAnsi="Times New Roman" w:cs="Times New Roman"/>
                <w:b/>
              </w:rPr>
              <w:t>Ветеран труда</w:t>
            </w:r>
          </w:p>
        </w:tc>
      </w:tr>
      <w:tr w:rsidR="00550316" w:rsidRPr="00D51FF9" w:rsidTr="00B0474A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Пилипчук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BE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педагогический институт  Специальность –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- 0472851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Пирузян </w:t>
            </w:r>
            <w:proofErr w:type="spellStart"/>
            <w:r w:rsidRPr="00D51FF9">
              <w:rPr>
                <w:rFonts w:ascii="Times New Roman" w:hAnsi="Times New Roman" w:cs="Times New Roman"/>
              </w:rPr>
              <w:t>Ануш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Альбертовна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Ванадзорский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государственный педагогический институт  Специальность –иностранные языки (английский и немецкий)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 056320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47585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75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Потоцкая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Нелли Юрьевна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Адыгейский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-419867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3D364A" w:rsidRDefault="004F4E6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64A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7585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Рагулина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КГАФК  Специальность – преподаватель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ЭВ -026414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="002211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2211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Руководитель МО учителей физической культуры</w:t>
            </w:r>
          </w:p>
        </w:tc>
      </w:tr>
      <w:tr w:rsidR="00550316" w:rsidRPr="00D51FF9" w:rsidTr="00B0474A">
        <w:trPr>
          <w:trHeight w:val="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Расоян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>, 2003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0283419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</w:t>
            </w:r>
            <w:r w:rsidR="00D90F7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Реброва Ирина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B" w:rsidRDefault="0022111B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 директора по УВР</w:t>
            </w:r>
          </w:p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-химия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ЦВ -462121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22111B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2111B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B" w:rsidRPr="00D51FF9" w:rsidRDefault="0022111B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Рогожина Лилия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1B" w:rsidRPr="00D51FF9" w:rsidRDefault="0022111B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Волгоградский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социально-педагог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университет </w:t>
            </w:r>
          </w:p>
          <w:p w:rsidR="0022111B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педагогика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№000187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4F4E6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22111B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3D364A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D51FF9" w:rsidRDefault="003D364A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1B" w:rsidRPr="0022111B" w:rsidRDefault="0022111B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51FF9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 xml:space="preserve">Руденко Диана </w:t>
            </w:r>
            <w:proofErr w:type="spellStart"/>
            <w:r w:rsidRPr="00D51FF9">
              <w:rPr>
                <w:rFonts w:ascii="Times New Roman" w:eastAsia="Calibri" w:hAnsi="Times New Roman" w:cs="Times New Roman"/>
              </w:rPr>
              <w:t>Вагифовна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Пятигорский государственный университет </w:t>
            </w:r>
          </w:p>
          <w:p w:rsidR="0022111B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преподаватель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ДВС  1552719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22111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2111B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Рылова Любовь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BE6F0B" w:rsidP="00BE6F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Волгоградский ГПИ   Специальность -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Э -609065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90F73" w:rsidP="00D90F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22111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4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22111B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2111B">
              <w:rPr>
                <w:rFonts w:ascii="Times New Roman" w:hAnsi="Times New Roman" w:cs="Times New Roman"/>
                <w:b/>
              </w:rPr>
              <w:t>Заслуженный учитель РФ</w:t>
            </w:r>
          </w:p>
        </w:tc>
      </w:tr>
      <w:tr w:rsidR="009C749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6" w:rsidRPr="00D51FF9" w:rsidRDefault="009C749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 Анастасия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496" w:rsidRPr="00D51FF9" w:rsidRDefault="009C7496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</w:p>
          <w:p w:rsidR="009C7496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Краснодарский педагогический колледж</w:t>
            </w:r>
          </w:p>
          <w:p w:rsidR="009C749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- 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112312 0046705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3D364A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3D364A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22111B" w:rsidRDefault="001F151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Молодой специалист</w:t>
            </w:r>
          </w:p>
        </w:tc>
      </w:tr>
      <w:tr w:rsidR="001F1515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15" w:rsidRDefault="001F1515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Сапожникова Марина </w:t>
            </w:r>
            <w:proofErr w:type="spellStart"/>
            <w:r>
              <w:rPr>
                <w:rFonts w:ascii="Times New Roman" w:hAnsi="Times New Roman" w:cs="Times New Roman"/>
              </w:rPr>
              <w:t>Аннатольевна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515" w:rsidRPr="00D51FF9" w:rsidRDefault="001F1515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английского языка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1F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1F1515" w:rsidRPr="00D51FF9" w:rsidRDefault="001F1515" w:rsidP="001F15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3D364A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D51FF9" w:rsidRDefault="001F1515" w:rsidP="002211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15" w:rsidRPr="0022111B" w:rsidRDefault="001F1515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Молодой специалист </w:t>
            </w:r>
          </w:p>
        </w:tc>
      </w:tr>
      <w:tr w:rsidR="00D51FF9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Соловьева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t>Учитель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Pr="00D51FF9" w:rsidRDefault="0046116E" w:rsidP="00CE40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Криворожский государственный педагогический институт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 №802059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46116E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6116E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Солодёнкова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Галина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Краснодарский Политехнический институт, переподготовка – ККИДППО   Специальность -  педагогическая деятельность в системе общего и профессионального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1111-3 -026664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6116E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511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Pr="00D51FF9" w:rsidRDefault="00165511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11" w:rsidRPr="00D51FF9" w:rsidRDefault="0016551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Стрибная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Никитична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511" w:rsidRPr="00D51FF9" w:rsidRDefault="00165511" w:rsidP="00D40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Pr="00D51FF9" w:rsidRDefault="00165511" w:rsidP="00D40C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Специальность  - филология</w:t>
            </w:r>
          </w:p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Второе высшее </w:t>
            </w:r>
          </w:p>
          <w:p w:rsidR="00165511" w:rsidRPr="00D51FF9" w:rsidRDefault="00165511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Психолого-педагогическое образование (магистр)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511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5049866</w:t>
            </w:r>
          </w:p>
          <w:p w:rsidR="00165511" w:rsidRPr="00D51FF9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102304 000417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11" w:rsidRPr="00D51FF9" w:rsidRDefault="00165511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Сурина Елена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46116E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Default="0046116E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  <w:p w:rsidR="0046116E" w:rsidRPr="00D51FF9" w:rsidRDefault="0046116E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Pr="00D51FF9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</w:t>
            </w:r>
          </w:p>
          <w:p w:rsidR="009C7496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математика</w:t>
            </w:r>
          </w:p>
          <w:p w:rsidR="009C7496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Второе высшее</w:t>
            </w:r>
          </w:p>
          <w:p w:rsidR="009C7496" w:rsidRPr="00D51FF9" w:rsidRDefault="009C749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физика и техника оптической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96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 № 126880</w:t>
            </w:r>
          </w:p>
          <w:p w:rsidR="00550316" w:rsidRPr="00D51FF9" w:rsidRDefault="009C749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5050435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151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9C749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Терещенко Марина Витальевна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физической культуры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612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Грузинский техникум физической культуры   Специальность –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Я -109199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9C749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C74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9C74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9C74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Титова Ирина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Усть-Лабинское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педагогическое училище  Специальность – преподавание в начальных классах общеобразовательной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ЕТ -694316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4F4E65" w:rsidRDefault="004F4E65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E6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="0016551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165511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Улановская Юлия Викторовна</w:t>
            </w:r>
            <w:r w:rsidR="00550316" w:rsidRPr="00D5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B57B8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  <w:p w:rsidR="00550316" w:rsidRPr="00D51FF9" w:rsidRDefault="00165511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Армавирский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  <w:r w:rsidR="00550316" w:rsidRPr="00D51FF9">
              <w:rPr>
                <w:rFonts w:ascii="Times New Roman" w:hAnsi="Times New Roman" w:cs="Times New Roman"/>
              </w:rPr>
              <w:t xml:space="preserve">  Специальность –Преподавание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 1781015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FF9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51FF9">
              <w:rPr>
                <w:rFonts w:ascii="Times New Roman" w:eastAsia="Calibri" w:hAnsi="Times New Roman" w:cs="Times New Roman"/>
              </w:rPr>
              <w:t>Футкарадзе</w:t>
            </w:r>
            <w:proofErr w:type="spellEnd"/>
            <w:r w:rsidRPr="00D51FF9">
              <w:rPr>
                <w:rFonts w:ascii="Times New Roman" w:eastAsia="Calibri" w:hAnsi="Times New Roman" w:cs="Times New Roman"/>
              </w:rPr>
              <w:t xml:space="preserve"> Кристина </w:t>
            </w:r>
            <w:proofErr w:type="spellStart"/>
            <w:r w:rsidRPr="00D51FF9">
              <w:rPr>
                <w:rFonts w:ascii="Times New Roman" w:eastAsia="Calibri" w:hAnsi="Times New Roman" w:cs="Times New Roman"/>
              </w:rPr>
              <w:lastRenderedPageBreak/>
              <w:t>Тамазиевна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rPr>
                <w:rFonts w:ascii="Times New Roman" w:eastAsia="Calibri" w:hAnsi="Times New Roman" w:cs="Times New Roman"/>
              </w:rPr>
            </w:pPr>
            <w:r w:rsidRPr="00D51FF9">
              <w:rPr>
                <w:rFonts w:ascii="Times New Roman" w:eastAsia="Calibri" w:hAnsi="Times New Roman" w:cs="Times New Roman"/>
              </w:rPr>
              <w:lastRenderedPageBreak/>
              <w:t xml:space="preserve">Учитель </w:t>
            </w:r>
            <w:r w:rsidRPr="00D51FF9">
              <w:rPr>
                <w:rFonts w:ascii="Times New Roman" w:eastAsia="Calibri" w:hAnsi="Times New Roman" w:cs="Times New Roman"/>
              </w:rPr>
              <w:lastRenderedPageBreak/>
              <w:t>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История, обществознание,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кубановедение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26" w:rsidRPr="00D51FF9" w:rsidRDefault="002F1926" w:rsidP="002F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D51FF9" w:rsidRPr="00D51FF9" w:rsidRDefault="002F1926" w:rsidP="002F19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  <w:r w:rsidRPr="00D51FF9">
              <w:rPr>
                <w:rFonts w:ascii="Times New Roman" w:hAnsi="Times New Roman" w:cs="Times New Roman"/>
              </w:rPr>
              <w:lastRenderedPageBreak/>
              <w:t>Специальность –  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 №06872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2F192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2F192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3D364A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A389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50316" w:rsidRPr="00D51FF9" w:rsidTr="00B0474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Хохлова Наталья Герасимовна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Алгебра, геометрия, 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ЧИГПИ  Специальность – учитель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МВ - 814521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16551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1655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3</w:t>
            </w:r>
            <w:r w:rsidR="001655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634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Цапова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Мария Александровна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Специальность –  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БВС - 0774252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3D36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3D36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Цепкало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Алёна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Среднее специальное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Специальность –  русский язык 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АК -0199240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65511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30B49" w:rsidRPr="00D51FF9" w:rsidTr="00B0474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Pr="00D51FF9" w:rsidRDefault="00A30B4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49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Чепурко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49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Pr="00D51FF9" w:rsidRDefault="001B58FF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4A389F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 ГУ</w:t>
            </w:r>
          </w:p>
          <w:p w:rsidR="004A389F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 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БВС 0774212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Pr="00D51FF9" w:rsidRDefault="001B58F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Default="004A389F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Default="003D364A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49" w:rsidRPr="00D51FF9" w:rsidRDefault="00A30B49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русского языка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филологическое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102304 -0001422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Чивчиева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Оксана Мкртычовна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РС - 14745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="001F633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A389F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Участник очного этапа конкурса "Учитель года города Краснодара"</w:t>
            </w: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Шемякина Эльвира </w:t>
            </w:r>
            <w:proofErr w:type="spellStart"/>
            <w:r w:rsidRPr="00D51FF9">
              <w:rPr>
                <w:rFonts w:ascii="Times New Roman" w:hAnsi="Times New Roman" w:cs="Times New Roman"/>
              </w:rPr>
              <w:t>Ульфатовна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АдыгейскийГУ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 Специальность – преподавание в начальных классах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ВСБ 0288421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F90372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1F633D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A3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2</w:t>
            </w:r>
            <w:r w:rsidR="004A38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A389F" w:rsidP="00B64B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633D">
              <w:rPr>
                <w:rFonts w:ascii="Times New Roman" w:hAnsi="Times New Roman" w:cs="Times New Roman"/>
                <w:b/>
              </w:rPr>
              <w:t>Награждена грамотой министерства образования и науки РФ</w:t>
            </w:r>
          </w:p>
          <w:p w:rsidR="004A389F" w:rsidRPr="001F633D" w:rsidRDefault="004A389F" w:rsidP="004925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Кристина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Изобразительное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550316" w:rsidRPr="00D51FF9" w:rsidRDefault="00550316" w:rsidP="00E32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1FF9">
              <w:rPr>
                <w:rFonts w:ascii="Times New Roman" w:hAnsi="Times New Roman" w:cs="Times New Roman"/>
              </w:rPr>
              <w:t>КубГУ</w:t>
            </w:r>
            <w:proofErr w:type="spellEnd"/>
            <w:r w:rsidRPr="00D51FF9">
              <w:rPr>
                <w:rFonts w:ascii="Times New Roman" w:hAnsi="Times New Roman" w:cs="Times New Roman"/>
              </w:rPr>
              <w:t xml:space="preserve">  Специальность – </w:t>
            </w:r>
            <w:r w:rsidRPr="00D51FF9">
              <w:rPr>
                <w:rFonts w:ascii="Times New Roman" w:hAnsi="Times New Roman" w:cs="Times New Roman"/>
              </w:rPr>
              <w:lastRenderedPageBreak/>
              <w:t>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lastRenderedPageBreak/>
              <w:t>23СПА0001730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Обучается в магистратуре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0316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>Щербакова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АГПА  Специальность –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042-СР ВСА 08422824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DD677D" w:rsidP="00DD67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1F633D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316" w:rsidRPr="00D51FF9" w:rsidRDefault="00550316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F633D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Щербина Олеся Петровна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F633D">
              <w:rPr>
                <w:rFonts w:ascii="Times New Roman" w:hAnsi="Times New Roman" w:cs="Times New Roman"/>
                <w:szCs w:val="18"/>
                <w:shd w:val="clear" w:color="auto" w:fill="FFFFFF"/>
              </w:rPr>
              <w:t>Химия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  <w:p w:rsidR="001F633D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Славянский-на-Кубани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педагогический институт</w:t>
            </w:r>
          </w:p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- биология,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2129261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1F633D" w:rsidP="004D1C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Default="004A389F" w:rsidP="004925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D" w:rsidRPr="00D51FF9" w:rsidRDefault="001F633D" w:rsidP="0049251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1FF9" w:rsidRPr="00D51FF9" w:rsidTr="00B0474A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492513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-28" w:right="-108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Янчева Анна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FF9">
              <w:rPr>
                <w:rFonts w:ascii="Times New Roman" w:hAnsi="Times New Roman" w:cs="Times New Roman"/>
              </w:rPr>
              <w:t xml:space="preserve">Учитель начальных классов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Русский язык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Математика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Окружающий мир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Изобразительное искусство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Музыка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Технология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Кубановедение</w:t>
            </w:r>
            <w:r w:rsidRPr="00D51FF9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51FF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Высшее</w:t>
            </w:r>
          </w:p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Тираспольский ГПИ   Специальность – педагогика и методика начального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1FF9">
              <w:rPr>
                <w:rFonts w:ascii="Times New Roman" w:hAnsi="Times New Roman" w:cs="Times New Roman"/>
              </w:rPr>
              <w:t>ЖВ - 906286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4F4E65" w:rsidRDefault="004F4E65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4E65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A389F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Июль 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A389F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4A389F" w:rsidP="00FE38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F9" w:rsidRPr="00D51FF9" w:rsidRDefault="00D51FF9" w:rsidP="00FE38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0CAB" w:rsidRPr="00D51FF9" w:rsidRDefault="00990CAB" w:rsidP="001A3CDE">
      <w:pPr>
        <w:spacing w:after="0" w:line="240" w:lineRule="auto"/>
        <w:rPr>
          <w:rFonts w:ascii="Times New Roman" w:hAnsi="Times New Roman" w:cs="Times New Roman"/>
        </w:rPr>
      </w:pPr>
    </w:p>
    <w:sectPr w:rsidR="00990CAB" w:rsidRPr="00D51FF9" w:rsidSect="0049251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420D"/>
    <w:multiLevelType w:val="hybridMultilevel"/>
    <w:tmpl w:val="E37C8B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0CAB"/>
    <w:rsid w:val="00041185"/>
    <w:rsid w:val="00051767"/>
    <w:rsid w:val="000C789C"/>
    <w:rsid w:val="000D05E0"/>
    <w:rsid w:val="0014179A"/>
    <w:rsid w:val="00165511"/>
    <w:rsid w:val="00176FF5"/>
    <w:rsid w:val="00182890"/>
    <w:rsid w:val="001A3CDE"/>
    <w:rsid w:val="001B58FF"/>
    <w:rsid w:val="001F1515"/>
    <w:rsid w:val="001F30DB"/>
    <w:rsid w:val="001F43C7"/>
    <w:rsid w:val="001F633D"/>
    <w:rsid w:val="00220E58"/>
    <w:rsid w:val="0022111B"/>
    <w:rsid w:val="00226AEA"/>
    <w:rsid w:val="00247D35"/>
    <w:rsid w:val="0026303C"/>
    <w:rsid w:val="00267A07"/>
    <w:rsid w:val="002905C1"/>
    <w:rsid w:val="002C3F99"/>
    <w:rsid w:val="002C6AA2"/>
    <w:rsid w:val="002D46C3"/>
    <w:rsid w:val="002F1926"/>
    <w:rsid w:val="00302708"/>
    <w:rsid w:val="003225D9"/>
    <w:rsid w:val="00350571"/>
    <w:rsid w:val="003921D1"/>
    <w:rsid w:val="00396575"/>
    <w:rsid w:val="003A159D"/>
    <w:rsid w:val="003B2A1E"/>
    <w:rsid w:val="003D364A"/>
    <w:rsid w:val="003E4A8D"/>
    <w:rsid w:val="003F6070"/>
    <w:rsid w:val="00421889"/>
    <w:rsid w:val="00457F72"/>
    <w:rsid w:val="0046116E"/>
    <w:rsid w:val="0046684A"/>
    <w:rsid w:val="00474DF7"/>
    <w:rsid w:val="0047585E"/>
    <w:rsid w:val="00483640"/>
    <w:rsid w:val="00492513"/>
    <w:rsid w:val="004A389F"/>
    <w:rsid w:val="004B7242"/>
    <w:rsid w:val="004D1C04"/>
    <w:rsid w:val="004E35E5"/>
    <w:rsid w:val="004F4E65"/>
    <w:rsid w:val="00510F36"/>
    <w:rsid w:val="00516C5C"/>
    <w:rsid w:val="0051712C"/>
    <w:rsid w:val="00523B09"/>
    <w:rsid w:val="00532FDD"/>
    <w:rsid w:val="00550316"/>
    <w:rsid w:val="00571442"/>
    <w:rsid w:val="005D6341"/>
    <w:rsid w:val="005E39AA"/>
    <w:rsid w:val="005E443F"/>
    <w:rsid w:val="006073C3"/>
    <w:rsid w:val="006128E6"/>
    <w:rsid w:val="00615207"/>
    <w:rsid w:val="00617F54"/>
    <w:rsid w:val="00620FA6"/>
    <w:rsid w:val="0062319B"/>
    <w:rsid w:val="00634699"/>
    <w:rsid w:val="00653B17"/>
    <w:rsid w:val="006655A7"/>
    <w:rsid w:val="00671747"/>
    <w:rsid w:val="00686B34"/>
    <w:rsid w:val="006B3FC9"/>
    <w:rsid w:val="006C03DC"/>
    <w:rsid w:val="006E385A"/>
    <w:rsid w:val="00736E7A"/>
    <w:rsid w:val="007844E1"/>
    <w:rsid w:val="007C077E"/>
    <w:rsid w:val="007C0DD5"/>
    <w:rsid w:val="007C6833"/>
    <w:rsid w:val="007E310C"/>
    <w:rsid w:val="00811162"/>
    <w:rsid w:val="00832B73"/>
    <w:rsid w:val="0084547E"/>
    <w:rsid w:val="0088517A"/>
    <w:rsid w:val="00885C21"/>
    <w:rsid w:val="008B2DBA"/>
    <w:rsid w:val="00902C53"/>
    <w:rsid w:val="00916738"/>
    <w:rsid w:val="00920FD8"/>
    <w:rsid w:val="00922792"/>
    <w:rsid w:val="00932194"/>
    <w:rsid w:val="0094687C"/>
    <w:rsid w:val="009750C0"/>
    <w:rsid w:val="00977BBD"/>
    <w:rsid w:val="00982A27"/>
    <w:rsid w:val="00984DCC"/>
    <w:rsid w:val="009867A3"/>
    <w:rsid w:val="00987ADE"/>
    <w:rsid w:val="00990CAB"/>
    <w:rsid w:val="009A6F53"/>
    <w:rsid w:val="009C7496"/>
    <w:rsid w:val="009F4681"/>
    <w:rsid w:val="00A05E7C"/>
    <w:rsid w:val="00A10056"/>
    <w:rsid w:val="00A16DF3"/>
    <w:rsid w:val="00A30B49"/>
    <w:rsid w:val="00A35E5C"/>
    <w:rsid w:val="00A44C6B"/>
    <w:rsid w:val="00A55172"/>
    <w:rsid w:val="00A6382F"/>
    <w:rsid w:val="00A722DD"/>
    <w:rsid w:val="00AB5B82"/>
    <w:rsid w:val="00B0474A"/>
    <w:rsid w:val="00B31545"/>
    <w:rsid w:val="00B57B8D"/>
    <w:rsid w:val="00B64B29"/>
    <w:rsid w:val="00B75933"/>
    <w:rsid w:val="00B76BB7"/>
    <w:rsid w:val="00B971BD"/>
    <w:rsid w:val="00BA2FF2"/>
    <w:rsid w:val="00BD42E3"/>
    <w:rsid w:val="00BE6455"/>
    <w:rsid w:val="00BE6F0B"/>
    <w:rsid w:val="00C10BB2"/>
    <w:rsid w:val="00C22021"/>
    <w:rsid w:val="00C22B19"/>
    <w:rsid w:val="00C31620"/>
    <w:rsid w:val="00C4599B"/>
    <w:rsid w:val="00C75A2C"/>
    <w:rsid w:val="00C809FB"/>
    <w:rsid w:val="00C9526D"/>
    <w:rsid w:val="00CA1309"/>
    <w:rsid w:val="00CA6296"/>
    <w:rsid w:val="00CB238B"/>
    <w:rsid w:val="00CB4638"/>
    <w:rsid w:val="00CC601F"/>
    <w:rsid w:val="00CE4089"/>
    <w:rsid w:val="00CF532A"/>
    <w:rsid w:val="00D03DEF"/>
    <w:rsid w:val="00D10459"/>
    <w:rsid w:val="00D40C91"/>
    <w:rsid w:val="00D43FD7"/>
    <w:rsid w:val="00D51FF9"/>
    <w:rsid w:val="00D632A5"/>
    <w:rsid w:val="00D76898"/>
    <w:rsid w:val="00D90F73"/>
    <w:rsid w:val="00DD285F"/>
    <w:rsid w:val="00DD6040"/>
    <w:rsid w:val="00DD677D"/>
    <w:rsid w:val="00DE2DD4"/>
    <w:rsid w:val="00DF5379"/>
    <w:rsid w:val="00E06621"/>
    <w:rsid w:val="00E32DC1"/>
    <w:rsid w:val="00E46255"/>
    <w:rsid w:val="00E67869"/>
    <w:rsid w:val="00EA7761"/>
    <w:rsid w:val="00EB44EC"/>
    <w:rsid w:val="00EC2355"/>
    <w:rsid w:val="00EC3D6D"/>
    <w:rsid w:val="00EC652B"/>
    <w:rsid w:val="00EC7841"/>
    <w:rsid w:val="00F02C72"/>
    <w:rsid w:val="00F03609"/>
    <w:rsid w:val="00F32708"/>
    <w:rsid w:val="00F57645"/>
    <w:rsid w:val="00F65DA7"/>
    <w:rsid w:val="00F7264A"/>
    <w:rsid w:val="00F90372"/>
    <w:rsid w:val="00F96D4B"/>
    <w:rsid w:val="00FB7A50"/>
    <w:rsid w:val="00FC110B"/>
    <w:rsid w:val="00FC7018"/>
    <w:rsid w:val="00FE1A6B"/>
    <w:rsid w:val="00FE38B9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3F22-281A-496E-9C41-A5EF218C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Алена Анатольевна</cp:lastModifiedBy>
  <cp:revision>48</cp:revision>
  <dcterms:created xsi:type="dcterms:W3CDTF">2016-05-17T07:26:00Z</dcterms:created>
  <dcterms:modified xsi:type="dcterms:W3CDTF">2019-10-02T09:17:00Z</dcterms:modified>
</cp:coreProperties>
</file>